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УТВЕРЖДАЮ                                 </w:t>
      </w: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Директор ГБОУ лицея № 150                   </w:t>
      </w: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 Л.А. Фукс              </w:t>
      </w:r>
    </w:p>
    <w:p w:rsidR="000B1EAB" w:rsidRDefault="000B1EAB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«_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>01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_» _</w:t>
      </w:r>
      <w:r w:rsidR="00491217">
        <w:rPr>
          <w:rFonts w:ascii="Times New Roman" w:eastAsia="Calibri" w:hAnsi="Times New Roman" w:cs="Times New Roman"/>
          <w:b/>
          <w:sz w:val="20"/>
          <w:szCs w:val="20"/>
          <w:u w:val="single"/>
        </w:rPr>
        <w:t>__октября 2019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г.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______</w:t>
      </w:r>
    </w:p>
    <w:p w:rsidR="00273FA4" w:rsidRPr="00273FA4" w:rsidRDefault="00273FA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>Перечень платных образовательных услуг</w:t>
      </w:r>
    </w:p>
    <w:p w:rsidR="00273FA4" w:rsidRDefault="000B1EAB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2019 - 2020</w:t>
      </w:r>
      <w:r w:rsidR="00273FA4"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0B1EAB" w:rsidRPr="00273FA4" w:rsidRDefault="000B1EAB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551"/>
        <w:gridCol w:w="1276"/>
        <w:gridCol w:w="2268"/>
        <w:gridCol w:w="1134"/>
      </w:tblGrid>
      <w:tr w:rsidR="00273FA4" w:rsidRPr="00273FA4" w:rsidTr="00273FA4">
        <w:tc>
          <w:tcPr>
            <w:tcW w:w="540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B1EA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87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Наименование платной обр. услуги (программы)</w:t>
            </w:r>
          </w:p>
        </w:tc>
        <w:tc>
          <w:tcPr>
            <w:tcW w:w="2551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1276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Время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провед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ФИО </w:t>
            </w:r>
          </w:p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преподавателя</w:t>
            </w:r>
          </w:p>
        </w:tc>
        <w:tc>
          <w:tcPr>
            <w:tcW w:w="1134" w:type="dxa"/>
          </w:tcPr>
          <w:p w:rsidR="00273FA4" w:rsidRPr="000B1EAB" w:rsidRDefault="00273FA4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Класс, возраст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Ермолаева А.Д.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8-9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Гусева Г.А.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2 б 8-9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Ильина С.М.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2 в 8-9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Тарасова И.В.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3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9-10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СидельниковаЕ.А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3 б 9-10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Куликова М.В.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3 в 9-10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С.О.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10-11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Николаева Е.И.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7-8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Слюсаренко Е.В.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 б 7-8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2551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Рассохина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 в 7-8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Ермолаева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Анна Дмитриевна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Информатика. Логика и алгоритмы 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Гусева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Галина Александр.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Ильина 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Софья Михайловна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687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Тарасова 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Ирина Валентинов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687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</w:t>
            </w:r>
            <w:proofErr w:type="spellEnd"/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Ел. Александровна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687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Куликова 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Марина Владимир.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687" w:type="dxa"/>
          </w:tcPr>
          <w:p w:rsidR="000B1EAB" w:rsidRPr="000B1EAB" w:rsidRDefault="000B1EAB" w:rsidP="00273FA4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Светлана Олеговна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10-11 л 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Информатика. Логика и алгоритмы 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Посягина</w:t>
            </w:r>
            <w:proofErr w:type="spellEnd"/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10-11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Обуховская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10-11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Николаева 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Елизавета Ивановна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«а»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Слюсаренко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Елена Владимиров.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«б»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Рассохина</w:t>
            </w:r>
            <w:proofErr w:type="spellEnd"/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Мария Владимиров.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1 «в»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Как прекрасен этот мир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15.00.-15.45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Зверева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«в» 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Спортивный калейдоскоп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15.00.-15.45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Махотько</w:t>
            </w:r>
            <w:proofErr w:type="spellEnd"/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Мария Алексеевна</w:t>
            </w:r>
          </w:p>
        </w:tc>
        <w:tc>
          <w:tcPr>
            <w:tcW w:w="1134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1-5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7-12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Ансамбль музыкальных инструментов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14.00.-14.45</w:t>
            </w:r>
          </w:p>
        </w:tc>
        <w:tc>
          <w:tcPr>
            <w:tcW w:w="2268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Сомов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Олег Анатольевич</w:t>
            </w:r>
          </w:p>
        </w:tc>
        <w:tc>
          <w:tcPr>
            <w:tcW w:w="1134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1-5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7-12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EAB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687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Образование детей старшего дошкольного возраста</w:t>
            </w:r>
          </w:p>
        </w:tc>
        <w:tc>
          <w:tcPr>
            <w:tcW w:w="2551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0B1EAB" w:rsidRPr="000B1EAB" w:rsidRDefault="000B1EAB" w:rsidP="00273FA4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16-18.00</w:t>
            </w:r>
          </w:p>
        </w:tc>
        <w:tc>
          <w:tcPr>
            <w:tcW w:w="2268" w:type="dxa"/>
          </w:tcPr>
          <w:p w:rsidR="000B1EAB" w:rsidRPr="000B1EAB" w:rsidRDefault="000B1EAB" w:rsidP="000B1EA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Обуховская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Е.А.,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Посягина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И.Н.,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С.О., Фукс А.Д., Ильина С.М.,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Е.А. </w:t>
            </w:r>
          </w:p>
        </w:tc>
        <w:tc>
          <w:tcPr>
            <w:tcW w:w="1134" w:type="dxa"/>
          </w:tcPr>
          <w:p w:rsidR="000B1EAB" w:rsidRPr="000B1EAB" w:rsidRDefault="000B1EAB" w:rsidP="00273F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6-7лет</w:t>
            </w:r>
          </w:p>
        </w:tc>
      </w:tr>
    </w:tbl>
    <w:p w:rsidR="00491217" w:rsidRDefault="00491217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EAB" w:rsidRDefault="000B1EAB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УТВЕРЖДАЮ                                 </w:t>
      </w: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Директор ГБОУ лицея № 150                   </w:t>
      </w: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 Л.А. Фукс              </w:t>
      </w:r>
    </w:p>
    <w:p w:rsidR="000D550E" w:rsidRDefault="000D550E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«_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>01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>_» _</w:t>
      </w:r>
      <w:r w:rsidR="000D550E">
        <w:rPr>
          <w:rFonts w:ascii="Times New Roman" w:eastAsia="Calibri" w:hAnsi="Times New Roman" w:cs="Times New Roman"/>
          <w:b/>
          <w:sz w:val="20"/>
          <w:szCs w:val="20"/>
          <w:u w:val="single"/>
        </w:rPr>
        <w:t>_ок</w:t>
      </w:r>
      <w:r w:rsidR="00DC1104">
        <w:rPr>
          <w:rFonts w:ascii="Times New Roman" w:eastAsia="Calibri" w:hAnsi="Times New Roman" w:cs="Times New Roman"/>
          <w:b/>
          <w:sz w:val="20"/>
          <w:szCs w:val="20"/>
          <w:u w:val="single"/>
        </w:rPr>
        <w:t>тября 2019</w:t>
      </w:r>
      <w:r w:rsidRPr="00273FA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г.</w:t>
      </w:r>
      <w:r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______   </w:t>
      </w:r>
    </w:p>
    <w:p w:rsidR="000D550E" w:rsidRDefault="000D550E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FA4" w:rsidRPr="00273FA4" w:rsidRDefault="00273FA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3FA4">
        <w:rPr>
          <w:rFonts w:ascii="Times New Roman" w:eastAsia="Calibri" w:hAnsi="Times New Roman" w:cs="Times New Roman"/>
          <w:b/>
          <w:sz w:val="20"/>
          <w:szCs w:val="20"/>
        </w:rPr>
        <w:t>Перечень платных образовательных услуг</w:t>
      </w:r>
    </w:p>
    <w:p w:rsidR="00273FA4" w:rsidRPr="00273FA4" w:rsidRDefault="00DC110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 2019 - 2020</w:t>
      </w:r>
      <w:r w:rsidR="00273FA4" w:rsidRPr="00273FA4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</w:t>
      </w:r>
    </w:p>
    <w:p w:rsidR="00273FA4" w:rsidRPr="00273FA4" w:rsidRDefault="00273FA4" w:rsidP="00273FA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134"/>
        <w:gridCol w:w="2268"/>
        <w:gridCol w:w="1134"/>
        <w:gridCol w:w="1559"/>
      </w:tblGrid>
      <w:tr w:rsidR="00273FA4" w:rsidRPr="00273FA4" w:rsidTr="00273FA4">
        <w:tc>
          <w:tcPr>
            <w:tcW w:w="540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платной обр. услуги (программы)</w:t>
            </w:r>
          </w:p>
        </w:tc>
        <w:tc>
          <w:tcPr>
            <w:tcW w:w="1134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провед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Класс, возраст</w:t>
            </w:r>
          </w:p>
        </w:tc>
        <w:tc>
          <w:tcPr>
            <w:tcW w:w="1559" w:type="dxa"/>
          </w:tcPr>
          <w:p w:rsidR="00273FA4" w:rsidRPr="00273FA4" w:rsidRDefault="00273FA4" w:rsidP="00273F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Помещение/ цена услуги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Ермолаева А.Д.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8-9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22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Гусева Г.А.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2 б 8-9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28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Ильина С.М.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2 в 8-9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27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Тарасова И.В.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3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9-10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23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СидельниковаЕ.А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3 б 9-10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26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Куликова М.В.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3 в 9-10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21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С.О.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10-11</w:t>
            </w:r>
          </w:p>
        </w:tc>
        <w:tc>
          <w:tcPr>
            <w:tcW w:w="1559" w:type="dxa"/>
          </w:tcPr>
          <w:p w:rsidR="000B1EAB" w:rsidRPr="00273FA4" w:rsidRDefault="000B1EAB" w:rsidP="00273FA4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18/1000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Николаева Е.И.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B1EAB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0B1EAB">
              <w:rPr>
                <w:rFonts w:ascii="Times New Roman" w:eastAsia="Calibri" w:hAnsi="Times New Roman" w:cs="Times New Roman"/>
              </w:rPr>
              <w:t xml:space="preserve"> а 7-8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17/1000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Слюсаренко Е.В.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 б 7-8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16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Детская риторика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Рассохина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 в 7-8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rPr>
                <w:sz w:val="20"/>
                <w:szCs w:val="20"/>
              </w:rPr>
            </w:pPr>
            <w:proofErr w:type="spellStart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№ 13 /800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Ермолаева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Анна Дмитриевна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22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Информатика. Логика и алгоритмы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Гусева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Галина Александр.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28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Ильина 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Софья Михайловна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2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8-9 л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27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7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Тарасова 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Ирина Валентинов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23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7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Ел. Александровна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26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7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Куликова 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Марина Владимир.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3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9-10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21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7" w:type="dxa"/>
          </w:tcPr>
          <w:p w:rsidR="000B1EAB" w:rsidRPr="000B1EAB" w:rsidRDefault="000B1EAB" w:rsidP="00F77E9F"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Светлана Олеговна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«а»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10-11 л 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18 / 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Информатика. Логика и алгоритмы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Посягина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«б»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10-11 л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15 / 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Обуховская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4 «в»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10-11 л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11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Николаева 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Елизавета Ивановна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«а»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17 / 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Слюсаренко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Елена Владимиров.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«б»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16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Информатика. Логика и алгоритмы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13.00.-13.45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Рассохина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Мария Владимиров.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1 «в» 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лет</w:t>
            </w:r>
          </w:p>
        </w:tc>
        <w:tc>
          <w:tcPr>
            <w:tcW w:w="1559" w:type="dxa"/>
          </w:tcPr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B1EAB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13 / 800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Как прекрасен этот мир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15.00.-15.45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Зверева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 «в» </w:t>
            </w:r>
          </w:p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7-8 л</w:t>
            </w:r>
          </w:p>
        </w:tc>
        <w:tc>
          <w:tcPr>
            <w:tcW w:w="1559" w:type="dxa"/>
          </w:tcPr>
          <w:p w:rsidR="000D550E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B1EAB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14 / 4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</w:tr>
      <w:tr w:rsidR="000D550E" w:rsidRPr="00273FA4" w:rsidTr="00273FA4">
        <w:tc>
          <w:tcPr>
            <w:tcW w:w="540" w:type="dxa"/>
          </w:tcPr>
          <w:p w:rsidR="000D550E" w:rsidRPr="00273FA4" w:rsidRDefault="000D550E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7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Спортивный калейдоскоп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15.00.-15.45</w:t>
            </w:r>
          </w:p>
        </w:tc>
        <w:tc>
          <w:tcPr>
            <w:tcW w:w="2268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Махотько</w:t>
            </w:r>
            <w:proofErr w:type="spellEnd"/>
          </w:p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Мария Алексеевна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1-5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7-12</w:t>
            </w:r>
          </w:p>
        </w:tc>
        <w:tc>
          <w:tcPr>
            <w:tcW w:w="1559" w:type="dxa"/>
          </w:tcPr>
          <w:p w:rsidR="000D550E" w:rsidRPr="00273FA4" w:rsidRDefault="000D550E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Актовый </w:t>
            </w:r>
          </w:p>
          <w:p w:rsidR="000D550E" w:rsidRPr="00273FA4" w:rsidRDefault="000D550E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зал /1600</w:t>
            </w:r>
          </w:p>
        </w:tc>
      </w:tr>
      <w:tr w:rsidR="000D550E" w:rsidRPr="00273FA4" w:rsidTr="00273FA4">
        <w:tc>
          <w:tcPr>
            <w:tcW w:w="540" w:type="dxa"/>
          </w:tcPr>
          <w:p w:rsidR="000D550E" w:rsidRPr="00273FA4" w:rsidRDefault="000D550E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7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Ансамбль музыкальных инструментов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вторник</w:t>
            </w:r>
          </w:p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14.00.-14.45</w:t>
            </w:r>
          </w:p>
        </w:tc>
        <w:tc>
          <w:tcPr>
            <w:tcW w:w="2268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Сомов</w:t>
            </w:r>
          </w:p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Олег Анатольевич</w:t>
            </w:r>
          </w:p>
        </w:tc>
        <w:tc>
          <w:tcPr>
            <w:tcW w:w="1134" w:type="dxa"/>
          </w:tcPr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1-5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>.</w:t>
            </w:r>
          </w:p>
          <w:p w:rsidR="000D550E" w:rsidRPr="000B1EAB" w:rsidRDefault="000D550E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 xml:space="preserve"> 7-12</w:t>
            </w:r>
          </w:p>
        </w:tc>
        <w:tc>
          <w:tcPr>
            <w:tcW w:w="1559" w:type="dxa"/>
          </w:tcPr>
          <w:p w:rsidR="000D550E" w:rsidRPr="00273FA4" w:rsidRDefault="000D550E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D550E" w:rsidRPr="00273FA4" w:rsidRDefault="000D550E" w:rsidP="00F77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№ 12/1000</w:t>
            </w:r>
          </w:p>
        </w:tc>
      </w:tr>
      <w:tr w:rsidR="000B1EAB" w:rsidRPr="00273FA4" w:rsidTr="00273FA4">
        <w:tc>
          <w:tcPr>
            <w:tcW w:w="540" w:type="dxa"/>
          </w:tcPr>
          <w:p w:rsidR="000B1EAB" w:rsidRPr="00273FA4" w:rsidRDefault="000B1EAB" w:rsidP="00DC11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7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Образование детей старшего дошкольного возраста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16-18.00</w:t>
            </w:r>
          </w:p>
        </w:tc>
        <w:tc>
          <w:tcPr>
            <w:tcW w:w="2268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B1EAB">
              <w:rPr>
                <w:rFonts w:ascii="Times New Roman" w:eastAsia="Calibri" w:hAnsi="Times New Roman" w:cs="Times New Roman"/>
              </w:rPr>
              <w:t>Обуховская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Е.А.,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Посягина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И.Н.,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Фуряева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С.О., Фукс А.Д., Ильина С.М., </w:t>
            </w:r>
            <w:proofErr w:type="spellStart"/>
            <w:r w:rsidRPr="000B1EAB">
              <w:rPr>
                <w:rFonts w:ascii="Times New Roman" w:eastAsia="Calibri" w:hAnsi="Times New Roman" w:cs="Times New Roman"/>
              </w:rPr>
              <w:t>Сидельникова</w:t>
            </w:r>
            <w:proofErr w:type="spellEnd"/>
            <w:r w:rsidRPr="000B1EAB">
              <w:rPr>
                <w:rFonts w:ascii="Times New Roman" w:eastAsia="Calibri" w:hAnsi="Times New Roman" w:cs="Times New Roman"/>
              </w:rPr>
              <w:t xml:space="preserve"> Е.А. </w:t>
            </w:r>
          </w:p>
        </w:tc>
        <w:tc>
          <w:tcPr>
            <w:tcW w:w="1134" w:type="dxa"/>
          </w:tcPr>
          <w:p w:rsidR="000B1EAB" w:rsidRPr="000B1EAB" w:rsidRDefault="000B1EAB" w:rsidP="00F77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1EAB">
              <w:rPr>
                <w:rFonts w:ascii="Times New Roman" w:eastAsia="Calibri" w:hAnsi="Times New Roman" w:cs="Times New Roman"/>
              </w:rPr>
              <w:t>6-7лет</w:t>
            </w:r>
          </w:p>
        </w:tc>
        <w:tc>
          <w:tcPr>
            <w:tcW w:w="1559" w:type="dxa"/>
          </w:tcPr>
          <w:p w:rsidR="000D550E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 </w:t>
            </w:r>
          </w:p>
          <w:p w:rsidR="000D550E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11/15/18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D550E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26,27/</w:t>
            </w:r>
          </w:p>
          <w:p w:rsidR="000B1EAB" w:rsidRPr="00273FA4" w:rsidRDefault="000D550E" w:rsidP="000D55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3FA4">
              <w:rPr>
                <w:rFonts w:ascii="Times New Roman" w:eastAsia="Calibri" w:hAnsi="Times New Roman" w:cs="Times New Roman"/>
                <w:sz w:val="20"/>
                <w:szCs w:val="20"/>
              </w:rPr>
              <w:t>/2400</w:t>
            </w:r>
          </w:p>
        </w:tc>
      </w:tr>
    </w:tbl>
    <w:p w:rsidR="00273FA4" w:rsidRDefault="00273FA4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550E" w:rsidRDefault="000D550E" w:rsidP="00273FA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D550E" w:rsidSect="00395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6E6"/>
    <w:rsid w:val="000B1EAB"/>
    <w:rsid w:val="000D550E"/>
    <w:rsid w:val="000F5F1B"/>
    <w:rsid w:val="00113B51"/>
    <w:rsid w:val="00113CE9"/>
    <w:rsid w:val="001A4D39"/>
    <w:rsid w:val="00273FA4"/>
    <w:rsid w:val="00321430"/>
    <w:rsid w:val="00366363"/>
    <w:rsid w:val="00391CB1"/>
    <w:rsid w:val="00395E6C"/>
    <w:rsid w:val="003B29A8"/>
    <w:rsid w:val="00453391"/>
    <w:rsid w:val="00491217"/>
    <w:rsid w:val="004A7B24"/>
    <w:rsid w:val="004F731B"/>
    <w:rsid w:val="00533B6D"/>
    <w:rsid w:val="005B267F"/>
    <w:rsid w:val="0069269B"/>
    <w:rsid w:val="006F55BD"/>
    <w:rsid w:val="00706A7E"/>
    <w:rsid w:val="007235DD"/>
    <w:rsid w:val="00755A06"/>
    <w:rsid w:val="007A1AFD"/>
    <w:rsid w:val="007A5B11"/>
    <w:rsid w:val="00872778"/>
    <w:rsid w:val="008B7FFC"/>
    <w:rsid w:val="008D5674"/>
    <w:rsid w:val="00902413"/>
    <w:rsid w:val="009156E6"/>
    <w:rsid w:val="009225AC"/>
    <w:rsid w:val="009C3EDC"/>
    <w:rsid w:val="009F23AF"/>
    <w:rsid w:val="00A46B22"/>
    <w:rsid w:val="00A46FB2"/>
    <w:rsid w:val="00A86B28"/>
    <w:rsid w:val="00A916AF"/>
    <w:rsid w:val="00AB4D47"/>
    <w:rsid w:val="00B73DAE"/>
    <w:rsid w:val="00BE2E3E"/>
    <w:rsid w:val="00D220BE"/>
    <w:rsid w:val="00D70AEB"/>
    <w:rsid w:val="00DC1104"/>
    <w:rsid w:val="00DE7A83"/>
    <w:rsid w:val="00ED3B1E"/>
    <w:rsid w:val="00E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cp:lastPrinted>2019-12-16T19:44:00Z</cp:lastPrinted>
  <dcterms:created xsi:type="dcterms:W3CDTF">2013-09-16T12:04:00Z</dcterms:created>
  <dcterms:modified xsi:type="dcterms:W3CDTF">2019-12-16T19:45:00Z</dcterms:modified>
</cp:coreProperties>
</file>